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250" w:type="dxa"/>
        <w:gridCol w:w="1250" w:type="dxa"/>
        <w:gridCol w:w="1250" w:type="dxa"/>
        <w:gridCol w:w="1250" w:type="dxa"/>
      </w:tblGrid>
      <w:tblPr>
        <w:tblW w:w="5000" w:type="pct"/>
        <w:tblLayout w:type="fixed"/>
        <w:bidiVisual w:val="0"/>
      </w:tblPr>
      <w:tr>
        <w:trPr/>
        <w:tc>
          <w:tcPr>
            <w:tcW w:w="5000" w:type="dxa"/>
            <w:vAlign w:val="center"/>
            <w:gridSpan w:val="4"/>
          </w:tcPr>
          <w:p>
            <w:pPr>
              <w:jc w:val="center"/>
              <w:ind w:left="180" w:right="180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2028 Calendar (UK)</w:t>
            </w:r>
          </w:p>
        </w:tc>
      </w:tr>
      <w:tr>
        <w:trPr/>
        <w:tc>
          <w:tcPr>
            <w:tcW w:w="1250" w:type="dxa"/>
            <w:vAlign w:val="center"/>
          </w:tcPr>
          <w:tbl>
            <w:tblGrid>
              <w:gridCol w:w="1748" w:type="dxa"/>
              <w:gridCol w:w="1748" w:type="dxa"/>
              <w:gridCol w:w="1748" w:type="dxa"/>
              <w:gridCol w:w="1748" w:type="dxa"/>
              <w:gridCol w:w="1748" w:type="dxa"/>
              <w:gridCol w:w="1748" w:type="dxa"/>
              <w:gridCol w:w="1748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90" w:hRule="atLeast"/>
              </w:trPr>
              <w:tc>
                <w:tcPr>
                  <w:tcW w:w="714.2857142857143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</w:tcBorders>
                  <w:shd w:val="clear" w:fill="B1B1B1"/>
                  <w:gridSpan w:val="7"/>
                </w:tcPr>
                <w:p>
                  <w:pPr>
                    <w:jc w:val="center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January 2028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</w:tcBorders>
                  <w:shd w:val="clear" w:fill="DDDDDD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S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DDDDDD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M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DDDDDD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DDDDDD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W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DDDDDD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DDDDDD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F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DDDDDD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S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3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4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5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6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7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8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9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10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11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12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13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14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15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16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17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18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19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20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21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22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23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24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25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26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27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28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29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30</w:t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31</w:t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250" w:type="dxa"/>
            <w:vAlign w:val="center"/>
          </w:tcPr>
          <w:tbl>
            <w:tblGrid>
              <w:gridCol w:w="1748" w:type="dxa"/>
              <w:gridCol w:w="1748" w:type="dxa"/>
              <w:gridCol w:w="1748" w:type="dxa"/>
              <w:gridCol w:w="1748" w:type="dxa"/>
              <w:gridCol w:w="1748" w:type="dxa"/>
              <w:gridCol w:w="1748" w:type="dxa"/>
              <w:gridCol w:w="1748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90" w:hRule="atLeast"/>
              </w:trPr>
              <w:tc>
                <w:tcPr>
                  <w:tcW w:w="714.2857142857143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</w:tcBorders>
                  <w:shd w:val="clear" w:fill="B1B1B1"/>
                  <w:gridSpan w:val="7"/>
                </w:tcPr>
                <w:p>
                  <w:pPr>
                    <w:jc w:val="center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February 2028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</w:tcBorders>
                  <w:shd w:val="clear" w:fill="DDDDDD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S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DDDDDD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M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DDDDDD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DDDDDD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W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DDDDDD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DDDDDD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F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DDDDDD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S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3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4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5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6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7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8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9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10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11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12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13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14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15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16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17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18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19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20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21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22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23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24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25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26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27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28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29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250" w:type="dxa"/>
            <w:vAlign w:val="center"/>
          </w:tcPr>
          <w:tbl>
            <w:tblGrid>
              <w:gridCol w:w="1748" w:type="dxa"/>
              <w:gridCol w:w="1748" w:type="dxa"/>
              <w:gridCol w:w="1748" w:type="dxa"/>
              <w:gridCol w:w="1748" w:type="dxa"/>
              <w:gridCol w:w="1748" w:type="dxa"/>
              <w:gridCol w:w="1748" w:type="dxa"/>
              <w:gridCol w:w="1748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90" w:hRule="atLeast"/>
              </w:trPr>
              <w:tc>
                <w:tcPr>
                  <w:tcW w:w="714.2857142857143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</w:tcBorders>
                  <w:shd w:val="clear" w:fill="B1B1B1"/>
                  <w:gridSpan w:val="7"/>
                </w:tcPr>
                <w:p>
                  <w:pPr>
                    <w:jc w:val="center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March 2028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</w:tcBorders>
                  <w:shd w:val="clear" w:fill="DDDDDD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S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DDDDDD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M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DDDDDD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DDDDDD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W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DDDDDD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DDDDDD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F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DDDDDD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S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3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4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5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6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7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8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9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10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11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12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13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14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15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16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17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18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19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20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21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22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23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24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25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26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27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28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29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30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31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250" w:type="dxa"/>
            <w:vAlign w:val="center"/>
          </w:tcPr>
          <w:tbl>
            <w:tblGrid>
              <w:gridCol w:w="1748" w:type="dxa"/>
              <w:gridCol w:w="1748" w:type="dxa"/>
              <w:gridCol w:w="1748" w:type="dxa"/>
              <w:gridCol w:w="1748" w:type="dxa"/>
              <w:gridCol w:w="1748" w:type="dxa"/>
              <w:gridCol w:w="1748" w:type="dxa"/>
              <w:gridCol w:w="1748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90" w:hRule="atLeast"/>
              </w:trPr>
              <w:tc>
                <w:tcPr>
                  <w:tcW w:w="714.2857142857143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</w:tcBorders>
                  <w:shd w:val="clear" w:fill="B1B1B1"/>
                  <w:gridSpan w:val="7"/>
                </w:tcPr>
                <w:p>
                  <w:pPr>
                    <w:jc w:val="center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April 2028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</w:tcBorders>
                  <w:shd w:val="clear" w:fill="DDDDDD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S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DDDDDD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M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DDDDDD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DDDDDD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W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DDDDDD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DDDDDD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F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DDDDDD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S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3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4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5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6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7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8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9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10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11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12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13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14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15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16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17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18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19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20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21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22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23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24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25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26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27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28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29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30</w:t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</w:tbl>
          <w:p/>
        </w:tc>
      </w:tr>
      <w:tr>
        <w:trPr/>
        <w:tc>
          <w:tcPr>
            <w:tcW w:w="5000" w:type="dxa"/>
            <w:vAlign w:val="center"/>
            <w:gridSpan w:val="4"/>
          </w:tcPr>
          <w:p/>
        </w:tc>
      </w:tr>
      <w:tr>
        <w:trPr/>
        <w:tc>
          <w:tcPr>
            <w:tcW w:w="1250" w:type="dxa"/>
            <w:vAlign w:val="center"/>
          </w:tcPr>
          <w:tbl>
            <w:tblGrid>
              <w:gridCol w:w="1748" w:type="dxa"/>
              <w:gridCol w:w="1748" w:type="dxa"/>
              <w:gridCol w:w="1748" w:type="dxa"/>
              <w:gridCol w:w="1748" w:type="dxa"/>
              <w:gridCol w:w="1748" w:type="dxa"/>
              <w:gridCol w:w="1748" w:type="dxa"/>
              <w:gridCol w:w="1748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90" w:hRule="atLeast"/>
              </w:trPr>
              <w:tc>
                <w:tcPr>
                  <w:tcW w:w="714.2857142857143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</w:tcBorders>
                  <w:shd w:val="clear" w:fill="B1B1B1"/>
                  <w:gridSpan w:val="7"/>
                </w:tcPr>
                <w:p>
                  <w:pPr>
                    <w:jc w:val="center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May 2028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</w:tcBorders>
                  <w:shd w:val="clear" w:fill="DDDDDD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S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DDDDDD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M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DDDDDD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DDDDDD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W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DDDDDD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DDDDDD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F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DDDDDD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S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3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4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5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6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7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8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9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10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11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12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13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14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15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16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17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18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19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20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21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22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23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24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25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26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27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28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29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30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31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250" w:type="dxa"/>
            <w:vAlign w:val="center"/>
          </w:tcPr>
          <w:tbl>
            <w:tblGrid>
              <w:gridCol w:w="1748" w:type="dxa"/>
              <w:gridCol w:w="1748" w:type="dxa"/>
              <w:gridCol w:w="1748" w:type="dxa"/>
              <w:gridCol w:w="1748" w:type="dxa"/>
              <w:gridCol w:w="1748" w:type="dxa"/>
              <w:gridCol w:w="1748" w:type="dxa"/>
              <w:gridCol w:w="1748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90" w:hRule="atLeast"/>
              </w:trPr>
              <w:tc>
                <w:tcPr>
                  <w:tcW w:w="714.2857142857143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</w:tcBorders>
                  <w:shd w:val="clear" w:fill="B1B1B1"/>
                  <w:gridSpan w:val="7"/>
                </w:tcPr>
                <w:p>
                  <w:pPr>
                    <w:jc w:val="center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June 2028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</w:tcBorders>
                  <w:shd w:val="clear" w:fill="DDDDDD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S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DDDDDD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M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DDDDDD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DDDDDD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W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DDDDDD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DDDDDD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F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DDDDDD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S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3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4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5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6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7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8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9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10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11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12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13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14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15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16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17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18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19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20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21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22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23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24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25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26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27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28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29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30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250" w:type="dxa"/>
            <w:vAlign w:val="center"/>
          </w:tcPr>
          <w:tbl>
            <w:tblGrid>
              <w:gridCol w:w="1748" w:type="dxa"/>
              <w:gridCol w:w="1748" w:type="dxa"/>
              <w:gridCol w:w="1748" w:type="dxa"/>
              <w:gridCol w:w="1748" w:type="dxa"/>
              <w:gridCol w:w="1748" w:type="dxa"/>
              <w:gridCol w:w="1748" w:type="dxa"/>
              <w:gridCol w:w="1748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90" w:hRule="atLeast"/>
              </w:trPr>
              <w:tc>
                <w:tcPr>
                  <w:tcW w:w="714.2857142857143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</w:tcBorders>
                  <w:shd w:val="clear" w:fill="B1B1B1"/>
                  <w:gridSpan w:val="7"/>
                </w:tcPr>
                <w:p>
                  <w:pPr>
                    <w:jc w:val="center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July 2028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</w:tcBorders>
                  <w:shd w:val="clear" w:fill="DDDDDD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S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DDDDDD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M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DDDDDD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DDDDDD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W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DDDDDD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DDDDDD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F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DDDDDD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S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3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4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5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6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7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8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9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10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11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12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13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14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15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16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17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18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19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20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21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22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23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24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25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26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27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28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29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30</w:t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31</w:t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250" w:type="dxa"/>
            <w:vAlign w:val="center"/>
          </w:tcPr>
          <w:tbl>
            <w:tblGrid>
              <w:gridCol w:w="1748" w:type="dxa"/>
              <w:gridCol w:w="1748" w:type="dxa"/>
              <w:gridCol w:w="1748" w:type="dxa"/>
              <w:gridCol w:w="1748" w:type="dxa"/>
              <w:gridCol w:w="1748" w:type="dxa"/>
              <w:gridCol w:w="1748" w:type="dxa"/>
              <w:gridCol w:w="1748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90" w:hRule="atLeast"/>
              </w:trPr>
              <w:tc>
                <w:tcPr>
                  <w:tcW w:w="714.2857142857143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</w:tcBorders>
                  <w:shd w:val="clear" w:fill="B1B1B1"/>
                  <w:gridSpan w:val="7"/>
                </w:tcPr>
                <w:p>
                  <w:pPr>
                    <w:jc w:val="center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August 2028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</w:tcBorders>
                  <w:shd w:val="clear" w:fill="DDDDDD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S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DDDDDD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M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DDDDDD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DDDDDD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W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DDDDDD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DDDDDD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F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DDDDDD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S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3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4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5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6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7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8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9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10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11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12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13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14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15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16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17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18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19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20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21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22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23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24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25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26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27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28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29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30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31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</w:tbl>
          <w:p/>
        </w:tc>
      </w:tr>
      <w:tr>
        <w:trPr/>
        <w:tc>
          <w:tcPr>
            <w:tcW w:w="5000" w:type="dxa"/>
            <w:vAlign w:val="center"/>
            <w:gridSpan w:val="4"/>
          </w:tcPr>
          <w:p/>
        </w:tc>
      </w:tr>
      <w:tr>
        <w:trPr/>
        <w:tc>
          <w:tcPr>
            <w:tcW w:w="1250" w:type="dxa"/>
            <w:vAlign w:val="center"/>
          </w:tcPr>
          <w:tbl>
            <w:tblGrid>
              <w:gridCol w:w="1748" w:type="dxa"/>
              <w:gridCol w:w="1748" w:type="dxa"/>
              <w:gridCol w:w="1748" w:type="dxa"/>
              <w:gridCol w:w="1748" w:type="dxa"/>
              <w:gridCol w:w="1748" w:type="dxa"/>
              <w:gridCol w:w="1748" w:type="dxa"/>
              <w:gridCol w:w="1748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90" w:hRule="atLeast"/>
              </w:trPr>
              <w:tc>
                <w:tcPr>
                  <w:tcW w:w="714.2857142857143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</w:tcBorders>
                  <w:shd w:val="clear" w:fill="B1B1B1"/>
                  <w:gridSpan w:val="7"/>
                </w:tcPr>
                <w:p>
                  <w:pPr>
                    <w:jc w:val="center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September 2028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</w:tcBorders>
                  <w:shd w:val="clear" w:fill="DDDDDD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S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DDDDDD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M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DDDDDD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DDDDDD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W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DDDDDD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DDDDDD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F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DDDDDD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S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3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4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5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6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7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8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9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10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11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12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13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14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15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16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17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18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19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20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21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22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23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24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25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26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27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28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29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30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250" w:type="dxa"/>
            <w:vAlign w:val="center"/>
          </w:tcPr>
          <w:tbl>
            <w:tblGrid>
              <w:gridCol w:w="1748" w:type="dxa"/>
              <w:gridCol w:w="1748" w:type="dxa"/>
              <w:gridCol w:w="1748" w:type="dxa"/>
              <w:gridCol w:w="1748" w:type="dxa"/>
              <w:gridCol w:w="1748" w:type="dxa"/>
              <w:gridCol w:w="1748" w:type="dxa"/>
              <w:gridCol w:w="1748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90" w:hRule="atLeast"/>
              </w:trPr>
              <w:tc>
                <w:tcPr>
                  <w:tcW w:w="714.2857142857143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</w:tcBorders>
                  <w:shd w:val="clear" w:fill="B1B1B1"/>
                  <w:gridSpan w:val="7"/>
                </w:tcPr>
                <w:p>
                  <w:pPr>
                    <w:jc w:val="center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October 2028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</w:tcBorders>
                  <w:shd w:val="clear" w:fill="DDDDDD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S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DDDDDD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M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DDDDDD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DDDDDD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W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DDDDDD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DDDDDD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F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DDDDDD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S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3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4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5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6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7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8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9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10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11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12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13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14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15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16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17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18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19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20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21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22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23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24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25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26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27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28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29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30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31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250" w:type="dxa"/>
            <w:vAlign w:val="center"/>
          </w:tcPr>
          <w:tbl>
            <w:tblGrid>
              <w:gridCol w:w="1748" w:type="dxa"/>
              <w:gridCol w:w="1748" w:type="dxa"/>
              <w:gridCol w:w="1748" w:type="dxa"/>
              <w:gridCol w:w="1748" w:type="dxa"/>
              <w:gridCol w:w="1748" w:type="dxa"/>
              <w:gridCol w:w="1748" w:type="dxa"/>
              <w:gridCol w:w="1748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90" w:hRule="atLeast"/>
              </w:trPr>
              <w:tc>
                <w:tcPr>
                  <w:tcW w:w="714.2857142857143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</w:tcBorders>
                  <w:shd w:val="clear" w:fill="B1B1B1"/>
                  <w:gridSpan w:val="7"/>
                </w:tcPr>
                <w:p>
                  <w:pPr>
                    <w:jc w:val="center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November 2028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</w:tcBorders>
                  <w:shd w:val="clear" w:fill="DDDDDD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S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DDDDDD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M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DDDDDD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DDDDDD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W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DDDDDD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DDDDDD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F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DDDDDD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S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3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4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5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6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7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8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9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10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11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12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13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14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15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16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17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18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19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20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21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22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23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24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25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26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27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28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29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30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250" w:type="dxa"/>
            <w:vAlign w:val="center"/>
          </w:tcPr>
          <w:tbl>
            <w:tblGrid>
              <w:gridCol w:w="1748" w:type="dxa"/>
              <w:gridCol w:w="1748" w:type="dxa"/>
              <w:gridCol w:w="1748" w:type="dxa"/>
              <w:gridCol w:w="1748" w:type="dxa"/>
              <w:gridCol w:w="1748" w:type="dxa"/>
              <w:gridCol w:w="1748" w:type="dxa"/>
              <w:gridCol w:w="1748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90" w:hRule="atLeast"/>
              </w:trPr>
              <w:tc>
                <w:tcPr>
                  <w:tcW w:w="714.2857142857143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</w:tcBorders>
                  <w:shd w:val="clear" w:fill="B1B1B1"/>
                  <w:gridSpan w:val="7"/>
                </w:tcPr>
                <w:p>
                  <w:pPr>
                    <w:jc w:val="center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December 2028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</w:tcBorders>
                  <w:shd w:val="clear" w:fill="DDDDDD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S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DDDDDD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M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DDDDDD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DDDDDD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W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DDDDDD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DDDDDD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F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DDDDDD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S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3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4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5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6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7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8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9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10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11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12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13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14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15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16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17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18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19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20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21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22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23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24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25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26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27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28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29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30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31</w:t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</w:tbl>
          <w:p/>
        </w:tc>
      </w:tr>
      <w:tr>
        <w:trPr/>
        <w:tc>
          <w:tcPr>
            <w:tcW w:w="5000" w:type="dxa"/>
            <w:vAlign w:val="center"/>
            <w:gridSpan w:val="4"/>
          </w:tcPr>
          <w:p/>
        </w:tc>
      </w:tr>
      <w:tr>
        <w:trPr/>
        <w:tc>
          <w:tcPr>
            <w:tcW w:w="5000" w:type="dxa"/>
            <w:vAlign w:val="center"/>
            <w:gridSpan w:val="4"/>
          </w:tcPr>
          <w:tbl>
            <w:tblGrid>
              <w:gridCol w:w="2425" w:type="dxa"/>
              <w:gridCol w:w="150" w:type="dxa"/>
              <w:gridCol w:w="2425" w:type="dxa"/>
            </w:tblGrid>
            <w:tblPr>
              <w:jc w:val="center"/>
              <w:tblW w:w="488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atLeast"/>
              </w:trPr>
              <w:tc>
                <w:tcPr>
                  <w:tcW w:w="5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B1B1B1"/>
                  <w:gridSpan w:val="3"/>
                </w:tcPr>
                <w:p>
                  <w:pPr>
                    <w:jc w:val="center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Holidays and Notes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2425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01 Jan - New Year's Day</w:t>
                  </w:r>
                </w:p>
              </w:tc>
              <w:tc>
                <w:tcPr>
                  <w:tcW w:w="150" w:type="dxa"/>
                  <w:vAlign w:val="center"/>
                </w:tcPr>
                <w:p>
                  <w:pPr>
                    <w:jc w:val="center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/>
                  </w:r>
                </w:p>
              </w:tc>
              <w:tc>
                <w:tcPr>
                  <w:tcW w:w="2425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2425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02 Jan - 2nd January</w:t>
                  </w:r>
                </w:p>
              </w:tc>
              <w:tc>
                <w:tcPr>
                  <w:tcW w:w="150" w:type="dxa"/>
                  <w:vAlign w:val="center"/>
                </w:tcPr>
                <w:p>
                  <w:pPr>
                    <w:jc w:val="center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/>
                  </w:r>
                </w:p>
              </w:tc>
              <w:tc>
                <w:tcPr>
                  <w:tcW w:w="2425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2425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17 Mar - St Patrick's Day</w:t>
                  </w:r>
                </w:p>
              </w:tc>
              <w:tc>
                <w:tcPr>
                  <w:tcW w:w="150" w:type="dxa"/>
                  <w:vAlign w:val="center"/>
                </w:tcPr>
                <w:p>
                  <w:pPr>
                    <w:jc w:val="center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/>
                  </w:r>
                </w:p>
              </w:tc>
              <w:tc>
                <w:tcPr>
                  <w:tcW w:w="2425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2425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14 Apr - Good Friday</w:t>
                  </w:r>
                </w:p>
              </w:tc>
              <w:tc>
                <w:tcPr>
                  <w:tcW w:w="150" w:type="dxa"/>
                  <w:vAlign w:val="center"/>
                </w:tcPr>
                <w:p>
                  <w:pPr>
                    <w:jc w:val="center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/>
                  </w:r>
                </w:p>
              </w:tc>
              <w:tc>
                <w:tcPr>
                  <w:tcW w:w="2425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2425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17 Apr - Easter Monday</w:t>
                  </w:r>
                </w:p>
              </w:tc>
              <w:tc>
                <w:tcPr>
                  <w:tcW w:w="150" w:type="dxa"/>
                  <w:vAlign w:val="center"/>
                </w:tcPr>
                <w:p>
                  <w:pPr>
                    <w:jc w:val="center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/>
                  </w:r>
                </w:p>
              </w:tc>
              <w:tc>
                <w:tcPr>
                  <w:tcW w:w="2425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2425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01 May - Early May Bank</w:t>
                  </w:r>
                </w:p>
              </w:tc>
              <w:tc>
                <w:tcPr>
                  <w:tcW w:w="150" w:type="dxa"/>
                  <w:vAlign w:val="center"/>
                </w:tcPr>
                <w:p>
                  <w:pPr>
                    <w:jc w:val="center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/>
                  </w:r>
                </w:p>
              </w:tc>
              <w:tc>
                <w:tcPr>
                  <w:tcW w:w="2425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2425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29 May - Spring Bank Holiday</w:t>
                  </w:r>
                </w:p>
              </w:tc>
              <w:tc>
                <w:tcPr>
                  <w:tcW w:w="150" w:type="dxa"/>
                  <w:vAlign w:val="center"/>
                </w:tcPr>
                <w:p>
                  <w:pPr>
                    <w:jc w:val="center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/>
                  </w:r>
                </w:p>
              </w:tc>
              <w:tc>
                <w:tcPr>
                  <w:tcW w:w="2425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2425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12 Jul - Battle of the Boyne</w:t>
                  </w:r>
                </w:p>
              </w:tc>
              <w:tc>
                <w:tcPr>
                  <w:tcW w:w="150" w:type="dxa"/>
                  <w:vAlign w:val="center"/>
                </w:tcPr>
                <w:p>
                  <w:pPr>
                    <w:jc w:val="center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/>
                  </w:r>
                </w:p>
              </w:tc>
              <w:tc>
                <w:tcPr>
                  <w:tcW w:w="2425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2425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07 Aug - Summer Bank (Scot)</w:t>
                  </w:r>
                </w:p>
              </w:tc>
              <w:tc>
                <w:tcPr>
                  <w:tcW w:w="150" w:type="dxa"/>
                  <w:vAlign w:val="center"/>
                </w:tcPr>
                <w:p>
                  <w:pPr>
                    <w:jc w:val="center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/>
                  </w:r>
                </w:p>
              </w:tc>
              <w:tc>
                <w:tcPr>
                  <w:tcW w:w="2425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2425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28 Aug - Summer Bank</w:t>
                  </w:r>
                </w:p>
              </w:tc>
              <w:tc>
                <w:tcPr>
                  <w:tcW w:w="150" w:type="dxa"/>
                  <w:vAlign w:val="center"/>
                </w:tcPr>
                <w:p>
                  <w:pPr>
                    <w:jc w:val="center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/>
                  </w:r>
                </w:p>
              </w:tc>
              <w:tc>
                <w:tcPr>
                  <w:tcW w:w="2425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2425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30 Nov - St Andrew's Day</w:t>
                  </w:r>
                </w:p>
              </w:tc>
              <w:tc>
                <w:tcPr>
                  <w:tcW w:w="150" w:type="dxa"/>
                  <w:vAlign w:val="center"/>
                </w:tcPr>
                <w:p>
                  <w:pPr>
                    <w:jc w:val="center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/>
                  </w:r>
                </w:p>
              </w:tc>
              <w:tc>
                <w:tcPr>
                  <w:tcW w:w="2425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2425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25 Dec - Christmas Day</w:t>
                  </w:r>
                </w:p>
              </w:tc>
              <w:tc>
                <w:tcPr>
                  <w:tcW w:w="150" w:type="dxa"/>
                  <w:vAlign w:val="center"/>
                </w:tcPr>
                <w:p>
                  <w:pPr>
                    <w:jc w:val="center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/>
                  </w:r>
                </w:p>
              </w:tc>
              <w:tc>
                <w:tcPr>
                  <w:tcW w:w="2425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2425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26 Dec - Boxing Day</w:t>
                  </w:r>
                </w:p>
              </w:tc>
              <w:tc>
                <w:tcPr>
                  <w:tcW w:w="150" w:type="dxa"/>
                  <w:vAlign w:val="center"/>
                </w:tcPr>
                <w:p>
                  <w:pPr>
                    <w:jc w:val="center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/>
                  </w:r>
                </w:p>
              </w:tc>
              <w:tc>
                <w:tcPr>
                  <w:tcW w:w="2425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2425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/>
                  </w:r>
                </w:p>
              </w:tc>
              <w:tc>
                <w:tcPr>
                  <w:tcW w:w="150" w:type="dxa"/>
                  <w:vAlign w:val="center"/>
                </w:tcPr>
                <w:p>
                  <w:pPr>
                    <w:jc w:val="center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/>
                  </w:r>
                </w:p>
              </w:tc>
              <w:tc>
                <w:tcPr>
                  <w:tcW w:w="2425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2425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/>
                  </w:r>
                </w:p>
              </w:tc>
              <w:tc>
                <w:tcPr>
                  <w:tcW w:w="150" w:type="dxa"/>
                  <w:vAlign w:val="center"/>
                </w:tcPr>
                <w:p>
                  <w:pPr>
                    <w:jc w:val="center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/>
                  </w:r>
                </w:p>
              </w:tc>
              <w:tc>
                <w:tcPr>
                  <w:tcW w:w="2425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2425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/>
                  </w:r>
                </w:p>
              </w:tc>
              <w:tc>
                <w:tcPr>
                  <w:tcW w:w="150" w:type="dxa"/>
                  <w:vAlign w:val="center"/>
                </w:tcPr>
                <w:p>
                  <w:pPr>
                    <w:jc w:val="center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/>
                  </w:r>
                </w:p>
              </w:tc>
              <w:tc>
                <w:tcPr>
                  <w:tcW w:w="2425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2425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/>
                  </w:r>
                </w:p>
              </w:tc>
              <w:tc>
                <w:tcPr>
                  <w:tcW w:w="150" w:type="dxa"/>
                  <w:vAlign w:val="center"/>
                </w:tcPr>
                <w:p>
                  <w:pPr>
                    <w:jc w:val="center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/>
                  </w:r>
                </w:p>
              </w:tc>
              <w:tc>
                <w:tcPr>
                  <w:tcW w:w="2425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/>
              <w:tc>
                <w:tcPr>
                  <w:tcW w:w="5000" w:type="dxa"/>
                  <w:vAlign w:val="center"/>
                  <w:gridSpan w:val="3"/>
                </w:tcPr>
                <w:p>
                  <w:pPr>
                    <w:jc w:val="center"/>
                    <w:ind w:left="180" w:right="180"/>
                    <w:spacing w:before="30"/>
                  </w:pPr>
                  <w:r>
                    <w:rPr>
                      <w:sz w:val="22"/>
                      <w:szCs w:val="22"/>
                      <w:b w:val="0"/>
                      <w:bCs w:val="0"/>
                    </w:rPr>
                    <w:t xml:space="preserve">© Print-FreeCalendar.Com</w:t>
                  </w:r>
                </w:p>
              </w:tc>
            </w:tr>
          </w:tbl>
          <w:p/>
        </w:tc>
      </w:tr>
    </w:tbl>
    <w:sectPr>
      <w:pgSz w:orient="portrait" w:w="12240" w:h="15840"/>
      <w:pgMar w:top="650" w:right="800" w:bottom="600" w:left="8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Print-FreeCalendar.Com</dc:creator>
  <dc:title>fillable 2028 calendar with uk bank holidays sunday start portrait en gb</dc:title>
  <dc:description>Download more at Print-FreeCalendar.Com</dc:description>
  <dc:subject/>
  <cp:keywords>fillable 2028 calendar with uk bank </cp:keywords>
  <cp:category/>
  <cp:lastModifiedBy>Print-FreeCalendar.Com</cp:lastModifiedBy>
  <dcterms:created xsi:type="dcterms:W3CDTF">2023-05-09T18:04:34+02:00</dcterms:created>
  <dcterms:modified xsi:type="dcterms:W3CDTF">2023-05-09T18:04:34+02:00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